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A141" w14:textId="7B51D2B0" w:rsidR="00E70FC2" w:rsidRDefault="00E70FC2" w:rsidP="00E70FC2">
      <w:pPr>
        <w:pStyle w:val="Title"/>
      </w:pPr>
      <w:r>
        <w:t>Transcript: Headings Summer Short</w:t>
      </w:r>
    </w:p>
    <w:p w14:paraId="6B541065" w14:textId="39BB9248" w:rsidR="00E256BD" w:rsidRPr="00255F53" w:rsidRDefault="00E256BD" w:rsidP="00255F53">
      <w:r w:rsidRPr="00255F53">
        <w:t>Thank you so much for joining us today. This is the Summer Shorts</w:t>
      </w:r>
      <w:r w:rsidR="00255F53">
        <w:t xml:space="preserve"> </w:t>
      </w:r>
      <w:r w:rsidRPr="00255F53">
        <w:t>presented by Accessible Libraries. We're</w:t>
      </w:r>
      <w:r w:rsidR="00255F53">
        <w:t xml:space="preserve"> </w:t>
      </w:r>
      <w:r w:rsidRPr="00255F53">
        <w:t>going to talk about creating headings</w:t>
      </w:r>
      <w:r w:rsidR="00255F53">
        <w:t xml:space="preserve"> </w:t>
      </w:r>
      <w:r w:rsidRPr="00255F53">
        <w:t>today.</w:t>
      </w:r>
    </w:p>
    <w:p w14:paraId="5922D5B1" w14:textId="77777777" w:rsidR="00255F53" w:rsidRDefault="00255F53" w:rsidP="00255F53"/>
    <w:p w14:paraId="563AC191" w14:textId="6F6E116B" w:rsidR="00E256BD" w:rsidRPr="00255F53" w:rsidRDefault="00E256BD" w:rsidP="00255F53">
      <w:r w:rsidRPr="00255F53">
        <w:t>My name is Megan Sellmer.</w:t>
      </w:r>
      <w:r w:rsidR="00255F53">
        <w:t xml:space="preserve"> </w:t>
      </w:r>
      <w:r w:rsidRPr="00255F53">
        <w:t>I am the web and usability assistant at</w:t>
      </w:r>
    </w:p>
    <w:p w14:paraId="4C72A2A5" w14:textId="333AC507" w:rsidR="00E256BD" w:rsidRPr="00255F53" w:rsidRDefault="00E256BD" w:rsidP="00255F53">
      <w:r w:rsidRPr="00255F53">
        <w:t>the National Network for Equitable</w:t>
      </w:r>
      <w:r w:rsidR="00255F53">
        <w:t xml:space="preserve"> </w:t>
      </w:r>
      <w:r w:rsidRPr="00255F53">
        <w:t>Library Service (NNELS).</w:t>
      </w:r>
    </w:p>
    <w:p w14:paraId="64D66EC1" w14:textId="77777777" w:rsidR="00E256BD" w:rsidRPr="00255F53" w:rsidRDefault="00E256BD" w:rsidP="00255F53"/>
    <w:p w14:paraId="3B08C77C" w14:textId="17D3316A" w:rsidR="00E256BD" w:rsidRPr="00255F53" w:rsidRDefault="00E256BD" w:rsidP="00255F53">
      <w:proofErr w:type="gramStart"/>
      <w:r w:rsidRPr="00255F53">
        <w:t>Oh</w:t>
      </w:r>
      <w:proofErr w:type="gramEnd"/>
      <w:r w:rsidRPr="00255F53">
        <w:t xml:space="preserve"> I'm just going to enable the live</w:t>
      </w:r>
      <w:r w:rsidR="00255F53">
        <w:t xml:space="preserve"> </w:t>
      </w:r>
      <w:r w:rsidRPr="00255F53">
        <w:t>transcripts.</w:t>
      </w:r>
    </w:p>
    <w:p w14:paraId="5AD9B324" w14:textId="77777777" w:rsidR="00E256BD" w:rsidRPr="00255F53" w:rsidRDefault="00E256BD" w:rsidP="00255F53"/>
    <w:p w14:paraId="6DC78650" w14:textId="30BB672A" w:rsidR="00E256BD" w:rsidRPr="00255F53" w:rsidRDefault="00E256BD" w:rsidP="00255F53">
      <w:r w:rsidRPr="00255F53">
        <w:t>Apologies for not doing so before</w:t>
      </w:r>
      <w:r w:rsidR="00255F53">
        <w:t>. J</w:t>
      </w:r>
      <w:r w:rsidRPr="00255F53">
        <w:t>oining me today is Riane</w:t>
      </w:r>
      <w:r w:rsidR="00255F53">
        <w:t xml:space="preserve"> </w:t>
      </w:r>
      <w:r w:rsidRPr="00255F53">
        <w:t>LaPaire, who is the braille and accessibility</w:t>
      </w:r>
      <w:r w:rsidR="00255F53">
        <w:t xml:space="preserve"> </w:t>
      </w:r>
      <w:r w:rsidRPr="00255F53">
        <w:t>testing coordinator at NNELS and Ka Li</w:t>
      </w:r>
      <w:r w:rsidR="00255F53">
        <w:t xml:space="preserve"> </w:t>
      </w:r>
      <w:r w:rsidRPr="00255F53">
        <w:t>who is an accessibility analyst at NNELS.</w:t>
      </w:r>
    </w:p>
    <w:p w14:paraId="1A78AD4A" w14:textId="77777777" w:rsidR="00E256BD" w:rsidRPr="00255F53" w:rsidRDefault="00E256BD" w:rsidP="00255F53"/>
    <w:p w14:paraId="715A35C2" w14:textId="1A0B1EA3" w:rsidR="00E256BD" w:rsidRPr="00255F53" w:rsidRDefault="00E256BD" w:rsidP="00255F53">
      <w:r w:rsidRPr="00255F53">
        <w:t xml:space="preserve">Yeah, so let's just dive in! We're </w:t>
      </w:r>
      <w:proofErr w:type="spellStart"/>
      <w:r w:rsidRPr="00255F53">
        <w:t>gonna</w:t>
      </w:r>
      <w:proofErr w:type="spellEnd"/>
      <w:r w:rsidR="00255F53">
        <w:t xml:space="preserve"> </w:t>
      </w:r>
      <w:r w:rsidRPr="00255F53">
        <w:t>try and get this done in the next 20</w:t>
      </w:r>
      <w:r w:rsidR="00255F53">
        <w:t xml:space="preserve"> </w:t>
      </w:r>
      <w:r w:rsidRPr="00255F53">
        <w:t>minutes, so</w:t>
      </w:r>
      <w:r w:rsidR="00255F53">
        <w:t xml:space="preserve"> </w:t>
      </w:r>
      <w:r w:rsidRPr="00255F53">
        <w:t>it doesn't take up too much of your day.</w:t>
      </w:r>
    </w:p>
    <w:p w14:paraId="2CCD436C" w14:textId="77777777" w:rsidR="00E256BD" w:rsidRPr="00255F53" w:rsidRDefault="00E256BD" w:rsidP="00255F53"/>
    <w:p w14:paraId="1F720D8F" w14:textId="77777777" w:rsidR="00255F53" w:rsidRDefault="00E256BD" w:rsidP="00255F53">
      <w:r w:rsidRPr="00255F53">
        <w:t>I would like to begin with a land</w:t>
      </w:r>
      <w:r w:rsidR="00255F53">
        <w:t xml:space="preserve"> </w:t>
      </w:r>
      <w:r w:rsidRPr="00255F53">
        <w:t xml:space="preserve">acknowledgement today: </w:t>
      </w:r>
    </w:p>
    <w:p w14:paraId="1EB97755" w14:textId="77777777" w:rsidR="00255F53" w:rsidRDefault="00255F53" w:rsidP="00255F53"/>
    <w:p w14:paraId="058028D5" w14:textId="5CFDC306" w:rsidR="00255F53" w:rsidRDefault="00255F53" w:rsidP="00255F53">
      <w:r>
        <w:t>“</w:t>
      </w:r>
      <w:r w:rsidR="00E256BD" w:rsidRPr="00255F53">
        <w:t>Our presenters</w:t>
      </w:r>
      <w:r>
        <w:t xml:space="preserve"> </w:t>
      </w:r>
      <w:r w:rsidR="00E256BD" w:rsidRPr="00255F53">
        <w:t>come from across this land, living an</w:t>
      </w:r>
      <w:r>
        <w:t xml:space="preserve">d </w:t>
      </w:r>
      <w:r w:rsidR="00E256BD" w:rsidRPr="00255F53">
        <w:t>working in what we now know as Canada. We</w:t>
      </w:r>
      <w:r>
        <w:t xml:space="preserve"> </w:t>
      </w:r>
      <w:r w:rsidR="00E256BD" w:rsidRPr="00255F53">
        <w:t>respect and affirm the inherent and</w:t>
      </w:r>
      <w:r>
        <w:t xml:space="preserve"> </w:t>
      </w:r>
      <w:r w:rsidR="00E256BD" w:rsidRPr="00255F53">
        <w:t>Treaty Rights of all Indigenous Peoples</w:t>
      </w:r>
      <w:r>
        <w:t xml:space="preserve"> </w:t>
      </w:r>
      <w:r w:rsidR="00E256BD" w:rsidRPr="00255F53">
        <w:t>and will continue to honour the</w:t>
      </w:r>
      <w:r>
        <w:t xml:space="preserve"> </w:t>
      </w:r>
      <w:r w:rsidR="00E256BD" w:rsidRPr="00255F53">
        <w:t>commitments to self-determination and</w:t>
      </w:r>
      <w:r>
        <w:t xml:space="preserve"> </w:t>
      </w:r>
      <w:r w:rsidR="00E256BD" w:rsidRPr="00255F53">
        <w:t>sovereignty that we have made t</w:t>
      </w:r>
      <w:r>
        <w:t xml:space="preserve">o </w:t>
      </w:r>
      <w:r w:rsidR="00E256BD" w:rsidRPr="00255F53">
        <w:t>Indigenous Nations and Peoples.</w:t>
      </w:r>
      <w:r>
        <w:t xml:space="preserve"> </w:t>
      </w:r>
      <w:r w:rsidR="00E256BD" w:rsidRPr="00255F53">
        <w:t>We respectfully ask for you all</w:t>
      </w:r>
      <w:r>
        <w:t xml:space="preserve"> </w:t>
      </w:r>
      <w:r w:rsidR="00E256BD" w:rsidRPr="00255F53">
        <w:t>to take a moment to acknowledge the</w:t>
      </w:r>
      <w:r>
        <w:t xml:space="preserve"> </w:t>
      </w:r>
      <w:r w:rsidR="00E256BD" w:rsidRPr="00255F53">
        <w:t>lands on which you reside.</w:t>
      </w:r>
      <w:r>
        <w:t xml:space="preserve">” </w:t>
      </w:r>
    </w:p>
    <w:p w14:paraId="61298F4A" w14:textId="77777777" w:rsidR="00255F53" w:rsidRDefault="00255F53" w:rsidP="00255F53"/>
    <w:p w14:paraId="3D8FCA92" w14:textId="20AB27FB" w:rsidR="00E256BD" w:rsidRPr="00255F53" w:rsidRDefault="00E256BD" w:rsidP="00255F53">
      <w:r w:rsidRPr="00255F53">
        <w:t>And now I'm going to hand it over to</w:t>
      </w:r>
      <w:r w:rsidR="00255F53">
        <w:t xml:space="preserve"> </w:t>
      </w:r>
      <w:r w:rsidRPr="00255F53">
        <w:t>Riane to introduce headings.</w:t>
      </w:r>
    </w:p>
    <w:p w14:paraId="505B06D9" w14:textId="77777777" w:rsidR="00E256BD" w:rsidRPr="00255F53" w:rsidRDefault="00E256BD" w:rsidP="00255F53"/>
    <w:p w14:paraId="7DB1BAAD" w14:textId="78DECF87" w:rsidR="00E256BD" w:rsidRPr="00255F53" w:rsidRDefault="00255F53" w:rsidP="00255F53">
      <w:r>
        <w:t xml:space="preserve">[Riane] </w:t>
      </w:r>
      <w:r w:rsidR="00E256BD" w:rsidRPr="00255F53">
        <w:t>Thanks, Megan.</w:t>
      </w:r>
      <w:r>
        <w:t xml:space="preserve"> </w:t>
      </w:r>
      <w:r w:rsidR="00E256BD" w:rsidRPr="00255F53">
        <w:t>Are you able to hear me?</w:t>
      </w:r>
    </w:p>
    <w:p w14:paraId="26537862" w14:textId="77777777" w:rsidR="00E256BD" w:rsidRPr="00255F53" w:rsidRDefault="00E256BD" w:rsidP="00255F53"/>
    <w:p w14:paraId="476DD68E" w14:textId="3B243ED7" w:rsidR="00E256BD" w:rsidRPr="00255F53" w:rsidRDefault="00E256BD" w:rsidP="00255F53">
      <w:r w:rsidRPr="00255F53">
        <w:t xml:space="preserve">Yes. Perfect, all right. </w:t>
      </w:r>
      <w:proofErr w:type="gramStart"/>
      <w:r w:rsidRPr="00255F53">
        <w:t>So</w:t>
      </w:r>
      <w:proofErr w:type="gramEnd"/>
      <w:r w:rsidRPr="00255F53">
        <w:t xml:space="preserve"> what is a</w:t>
      </w:r>
      <w:r w:rsidR="00255F53">
        <w:t xml:space="preserve"> </w:t>
      </w:r>
      <w:r w:rsidRPr="00255F53">
        <w:t>heading?</w:t>
      </w:r>
    </w:p>
    <w:p w14:paraId="5BCCD0BD" w14:textId="77777777" w:rsidR="00E256BD" w:rsidRPr="00255F53" w:rsidRDefault="00E256BD" w:rsidP="00255F53"/>
    <w:p w14:paraId="68E59F53" w14:textId="70AB4DB2" w:rsidR="00E256BD" w:rsidRPr="00255F53" w:rsidRDefault="00E256BD" w:rsidP="00255F53">
      <w:r w:rsidRPr="00255F53">
        <w:t>A heading is a short phrase describing</w:t>
      </w:r>
      <w:r w:rsidR="00255F53">
        <w:t xml:space="preserve"> </w:t>
      </w:r>
      <w:r w:rsidRPr="00255F53">
        <w:t>what the succeeding section is all</w:t>
      </w:r>
      <w:r w:rsidR="00255F53">
        <w:t xml:space="preserve"> </w:t>
      </w:r>
      <w:r w:rsidRPr="00255F53">
        <w:t xml:space="preserve">about. </w:t>
      </w:r>
      <w:proofErr w:type="gramStart"/>
      <w:r w:rsidRPr="00255F53">
        <w:t>So</w:t>
      </w:r>
      <w:proofErr w:type="gramEnd"/>
      <w:r w:rsidRPr="00255F53">
        <w:t xml:space="preserve"> think of it as like the title</w:t>
      </w:r>
      <w:r w:rsidR="00255F53">
        <w:t xml:space="preserve"> </w:t>
      </w:r>
      <w:r w:rsidRPr="00255F53">
        <w:t>of that section.</w:t>
      </w:r>
    </w:p>
    <w:p w14:paraId="4C1E2B7D" w14:textId="77777777" w:rsidR="00E256BD" w:rsidRPr="00255F53" w:rsidRDefault="00E256BD" w:rsidP="00255F53"/>
    <w:p w14:paraId="36BE3A84" w14:textId="45151D1F" w:rsidR="00E256BD" w:rsidRPr="00255F53" w:rsidRDefault="00E256BD" w:rsidP="00255F53">
      <w:r w:rsidRPr="00255F53">
        <w:t>And so</w:t>
      </w:r>
      <w:r w:rsidR="00255F53">
        <w:t>,</w:t>
      </w:r>
      <w:r w:rsidRPr="00255F53">
        <w:t xml:space="preserve"> why are headings important? In</w:t>
      </w:r>
      <w:r w:rsidR="00255F53">
        <w:t xml:space="preserve"> </w:t>
      </w:r>
      <w:r w:rsidRPr="00255F53">
        <w:t>the context of accessibility, headings</w:t>
      </w:r>
      <w:r w:rsidR="00255F53">
        <w:t xml:space="preserve"> </w:t>
      </w:r>
      <w:r w:rsidRPr="00255F53">
        <w:t>let readers easily navigate and locate</w:t>
      </w:r>
      <w:r w:rsidR="00255F53">
        <w:t xml:space="preserve"> </w:t>
      </w:r>
      <w:r w:rsidRPr="00255F53">
        <w:t xml:space="preserve">the important aspects of a document. </w:t>
      </w:r>
      <w:proofErr w:type="gramStart"/>
      <w:r w:rsidRPr="00255F53">
        <w:t>So</w:t>
      </w:r>
      <w:proofErr w:type="gramEnd"/>
      <w:r w:rsidR="00255F53">
        <w:t xml:space="preserve"> </w:t>
      </w:r>
      <w:r w:rsidRPr="00255F53">
        <w:t>it's like a good way to kind of break</w:t>
      </w:r>
      <w:r w:rsidR="00255F53">
        <w:t xml:space="preserve"> </w:t>
      </w:r>
      <w:r w:rsidRPr="00255F53">
        <w:t>things up and make them</w:t>
      </w:r>
      <w:r w:rsidR="00255F53">
        <w:t xml:space="preserve"> </w:t>
      </w:r>
      <w:r w:rsidRPr="00255F53">
        <w:t>easy to find and easy to navigate.</w:t>
      </w:r>
    </w:p>
    <w:p w14:paraId="3AD7B631" w14:textId="77777777" w:rsidR="00E256BD" w:rsidRPr="00255F53" w:rsidRDefault="00E256BD" w:rsidP="00255F53"/>
    <w:p w14:paraId="5B400A3A" w14:textId="29413182" w:rsidR="00E256BD" w:rsidRPr="00255F53" w:rsidRDefault="00E256BD" w:rsidP="00255F53">
      <w:r w:rsidRPr="00255F53">
        <w:t>Okay.</w:t>
      </w:r>
      <w:r w:rsidR="00255F53">
        <w:t xml:space="preserve"> </w:t>
      </w:r>
      <w:r w:rsidRPr="00255F53">
        <w:t>I think we came up to the next slide.</w:t>
      </w:r>
      <w:r w:rsidR="00255F53">
        <w:t xml:space="preserve"> </w:t>
      </w:r>
      <w:r w:rsidRPr="00255F53">
        <w:t>Right,</w:t>
      </w:r>
      <w:r w:rsidR="00255F53">
        <w:t xml:space="preserve"> </w:t>
      </w:r>
      <w:r w:rsidRPr="00255F53">
        <w:t xml:space="preserve">I wasn't sure if you cut </w:t>
      </w:r>
      <w:r w:rsidR="00255F53">
        <w:t xml:space="preserve">it </w:t>
      </w:r>
      <w:r w:rsidRPr="00255F53">
        <w:t>out or not.</w:t>
      </w:r>
    </w:p>
    <w:p w14:paraId="63CF7D88" w14:textId="77777777" w:rsidR="00255F53" w:rsidRDefault="00255F53" w:rsidP="00255F53"/>
    <w:p w14:paraId="42D546B9" w14:textId="48FB17DE" w:rsidR="00E256BD" w:rsidRPr="00255F53" w:rsidRDefault="00E256BD" w:rsidP="00255F53">
      <w:r w:rsidRPr="00255F53">
        <w:t>Perfect, okay.</w:t>
      </w:r>
    </w:p>
    <w:p w14:paraId="0B06FBBB" w14:textId="77777777" w:rsidR="00E256BD" w:rsidRPr="00255F53" w:rsidRDefault="00E256BD" w:rsidP="00255F53"/>
    <w:p w14:paraId="3191A5A3" w14:textId="61F19791" w:rsidR="00255F53" w:rsidRDefault="00C10020" w:rsidP="00255F53">
      <w:r>
        <w:t xml:space="preserve">[Megan] </w:t>
      </w:r>
      <w:r w:rsidR="00E256BD" w:rsidRPr="00255F53">
        <w:t>So now let's talk about</w:t>
      </w:r>
      <w:r w:rsidR="00255F53">
        <w:t xml:space="preserve"> </w:t>
      </w:r>
      <w:r w:rsidR="00E256BD" w:rsidRPr="00255F53">
        <w:t>how to create a heading.</w:t>
      </w:r>
      <w:r w:rsidR="00255F53">
        <w:t xml:space="preserve"> </w:t>
      </w:r>
      <w:r w:rsidR="00E256BD" w:rsidRPr="00255F53">
        <w:t>So how to create a heading depends on</w:t>
      </w:r>
      <w:r w:rsidR="00255F53">
        <w:t xml:space="preserve"> </w:t>
      </w:r>
      <w:r w:rsidR="00E256BD" w:rsidRPr="00255F53">
        <w:t>the word processor that you use.</w:t>
      </w:r>
      <w:r w:rsidR="00255F53">
        <w:t xml:space="preserve"> </w:t>
      </w:r>
      <w:proofErr w:type="gramStart"/>
      <w:r w:rsidR="00E256BD" w:rsidRPr="00255F53">
        <w:t>So</w:t>
      </w:r>
      <w:proofErr w:type="gramEnd"/>
      <w:r w:rsidR="00E256BD" w:rsidRPr="00255F53">
        <w:t xml:space="preserve"> we'll talk about this a little bit</w:t>
      </w:r>
      <w:r w:rsidR="00255F53">
        <w:t xml:space="preserve"> </w:t>
      </w:r>
      <w:r w:rsidR="00E256BD" w:rsidRPr="00255F53">
        <w:t>more.</w:t>
      </w:r>
      <w:r w:rsidR="00255F53">
        <w:t xml:space="preserve"> </w:t>
      </w:r>
      <w:r w:rsidR="00E256BD" w:rsidRPr="00255F53">
        <w:t>But first what we want to say is</w:t>
      </w:r>
      <w:r w:rsidR="00255F53">
        <w:t xml:space="preserve"> </w:t>
      </w:r>
      <w:r w:rsidR="00E256BD" w:rsidRPr="00255F53">
        <w:t>when working with pre-existing</w:t>
      </w:r>
      <w:r w:rsidR="00255F53">
        <w:t xml:space="preserve"> </w:t>
      </w:r>
      <w:r w:rsidR="00E256BD" w:rsidRPr="00255F53">
        <w:t>documents we highly suggest you clear</w:t>
      </w:r>
      <w:r w:rsidR="00255F53">
        <w:t xml:space="preserve"> </w:t>
      </w:r>
      <w:r w:rsidR="00E256BD" w:rsidRPr="00255F53">
        <w:t>the formatting first. This way you're not</w:t>
      </w:r>
      <w:r w:rsidR="00255F53">
        <w:t xml:space="preserve"> </w:t>
      </w:r>
      <w:r w:rsidR="00E256BD" w:rsidRPr="00255F53">
        <w:t>building up,</w:t>
      </w:r>
      <w:r w:rsidR="00255F53">
        <w:t xml:space="preserve"> </w:t>
      </w:r>
      <w:proofErr w:type="spellStart"/>
      <w:r w:rsidR="00E256BD" w:rsidRPr="00255F53">
        <w:t>ou're</w:t>
      </w:r>
      <w:proofErr w:type="spellEnd"/>
      <w:r w:rsidR="00E256BD" w:rsidRPr="00255F53">
        <w:t xml:space="preserve"> not styling </w:t>
      </w:r>
      <w:r w:rsidR="00E256BD" w:rsidRPr="00255F53">
        <w:lastRenderedPageBreak/>
        <w:t>upon already existing</w:t>
      </w:r>
      <w:r w:rsidR="00255F53">
        <w:t xml:space="preserve"> </w:t>
      </w:r>
      <w:r w:rsidR="00E256BD" w:rsidRPr="00255F53">
        <w:t>formatting which can make things go</w:t>
      </w:r>
      <w:r w:rsidR="00255F53">
        <w:t xml:space="preserve"> </w:t>
      </w:r>
      <w:r w:rsidR="00E256BD" w:rsidRPr="00255F53">
        <w:t xml:space="preserve">wonky and you don't want that. </w:t>
      </w:r>
    </w:p>
    <w:p w14:paraId="0BDC1778" w14:textId="77777777" w:rsidR="00255F53" w:rsidRDefault="00255F53" w:rsidP="00255F53"/>
    <w:p w14:paraId="6D7961D1" w14:textId="5DC1E79B" w:rsidR="00E256BD" w:rsidRPr="00255F53" w:rsidRDefault="00E256BD" w:rsidP="00255F53">
      <w:proofErr w:type="gramStart"/>
      <w:r w:rsidRPr="00255F53">
        <w:t>So</w:t>
      </w:r>
      <w:proofErr w:type="gramEnd"/>
      <w:r w:rsidRPr="00255F53">
        <w:t xml:space="preserve"> once you've cleared the formatting</w:t>
      </w:r>
      <w:r w:rsidR="00255F53">
        <w:t xml:space="preserve"> </w:t>
      </w:r>
      <w:r w:rsidRPr="00255F53">
        <w:t>you need to select the text you woul</w:t>
      </w:r>
      <w:r w:rsidR="00255F53">
        <w:t xml:space="preserve">d </w:t>
      </w:r>
      <w:r w:rsidRPr="00255F53">
        <w:t>like to reformat into a heading.</w:t>
      </w:r>
      <w:r w:rsidR="00255F53">
        <w:t xml:space="preserve"> </w:t>
      </w:r>
      <w:proofErr w:type="gramStart"/>
      <w:r w:rsidRPr="00255F53">
        <w:t>So</w:t>
      </w:r>
      <w:proofErr w:type="gramEnd"/>
      <w:r w:rsidRPr="00255F53">
        <w:t xml:space="preserve"> you can do this by highlighting or</w:t>
      </w:r>
      <w:r w:rsidR="00255F53">
        <w:t xml:space="preserve"> </w:t>
      </w:r>
      <w:r w:rsidRPr="00255F53">
        <w:t>placing your cursor in the text and then</w:t>
      </w:r>
      <w:r w:rsidR="00255F53">
        <w:t xml:space="preserve"> </w:t>
      </w:r>
      <w:r w:rsidRPr="00255F53">
        <w:t>selecting the heading level that you</w:t>
      </w:r>
      <w:r w:rsidR="00255F53">
        <w:t xml:space="preserve"> </w:t>
      </w:r>
      <w:r w:rsidRPr="00255F53">
        <w:t>would like to apply.</w:t>
      </w:r>
    </w:p>
    <w:p w14:paraId="64AA82FD" w14:textId="77777777" w:rsidR="00E256BD" w:rsidRPr="00255F53" w:rsidRDefault="00E256BD" w:rsidP="00255F53"/>
    <w:p w14:paraId="1075E63F" w14:textId="4977633C" w:rsidR="00E256BD" w:rsidRPr="00255F53" w:rsidRDefault="00E256BD" w:rsidP="00255F53">
      <w:proofErr w:type="gramStart"/>
      <w:r w:rsidRPr="00255F53">
        <w:t>So</w:t>
      </w:r>
      <w:proofErr w:type="gramEnd"/>
      <w:r w:rsidRPr="00255F53">
        <w:t xml:space="preserve"> we're </w:t>
      </w:r>
      <w:proofErr w:type="spellStart"/>
      <w:r w:rsidRPr="00255F53">
        <w:t>gonna</w:t>
      </w:r>
      <w:proofErr w:type="spellEnd"/>
      <w:r w:rsidRPr="00255F53">
        <w:t xml:space="preserve"> cover a few different</w:t>
      </w:r>
      <w:r w:rsidR="00255F53">
        <w:t xml:space="preserve"> </w:t>
      </w:r>
      <w:r w:rsidRPr="00255F53">
        <w:t>word processors today on how to apply</w:t>
      </w:r>
      <w:r w:rsidR="00255F53">
        <w:t xml:space="preserve"> </w:t>
      </w:r>
      <w:r w:rsidRPr="00255F53">
        <w:t>a heading.</w:t>
      </w:r>
      <w:r w:rsidR="00255F53">
        <w:t xml:space="preserve"> </w:t>
      </w:r>
      <w:proofErr w:type="gramStart"/>
      <w:r w:rsidRPr="00255F53">
        <w:t>So</w:t>
      </w:r>
      <w:proofErr w:type="gramEnd"/>
      <w:r w:rsidRPr="00255F53">
        <w:t xml:space="preserve"> the four we have on the slide [Microsoft Word, Google Docs, iWork Pages, and LibreOffice].</w:t>
      </w:r>
    </w:p>
    <w:p w14:paraId="5742E1DB" w14:textId="77777777" w:rsidR="00255F53" w:rsidRDefault="00E256BD" w:rsidP="00255F53">
      <w:pPr>
        <w:pStyle w:val="ListParagraph"/>
        <w:numPr>
          <w:ilvl w:val="0"/>
          <w:numId w:val="1"/>
        </w:numPr>
      </w:pPr>
      <w:proofErr w:type="gramStart"/>
      <w:r w:rsidRPr="00255F53">
        <w:t>So</w:t>
      </w:r>
      <w:proofErr w:type="gramEnd"/>
      <w:r w:rsidRPr="00255F53">
        <w:t xml:space="preserve"> in Microsoft Word, you apply a heading</w:t>
      </w:r>
      <w:r w:rsidR="00255F53">
        <w:t xml:space="preserve"> </w:t>
      </w:r>
      <w:r w:rsidRPr="00255F53">
        <w:t>from the styles pane which is located in</w:t>
      </w:r>
      <w:r w:rsidR="00255F53">
        <w:t xml:space="preserve"> </w:t>
      </w:r>
      <w:r w:rsidRPr="00255F53">
        <w:t>the home toolbar.</w:t>
      </w:r>
    </w:p>
    <w:p w14:paraId="44DDC2A4" w14:textId="77777777" w:rsidR="00255F53" w:rsidRDefault="00E256BD" w:rsidP="00255F53">
      <w:pPr>
        <w:pStyle w:val="ListParagraph"/>
        <w:numPr>
          <w:ilvl w:val="0"/>
          <w:numId w:val="1"/>
        </w:numPr>
      </w:pPr>
      <w:r w:rsidRPr="00255F53">
        <w:t>This is different in Google Docs you</w:t>
      </w:r>
      <w:r w:rsidR="00255F53">
        <w:t xml:space="preserve"> </w:t>
      </w:r>
      <w:r w:rsidRPr="00255F53">
        <w:t>select the heading level from the styles</w:t>
      </w:r>
      <w:r w:rsidR="00255F53">
        <w:t xml:space="preserve"> </w:t>
      </w:r>
      <w:r w:rsidRPr="00255F53">
        <w:t>drop-down menu in the toolbar.</w:t>
      </w:r>
    </w:p>
    <w:p w14:paraId="395A5FD3" w14:textId="77777777" w:rsidR="00255F53" w:rsidRDefault="00E256BD" w:rsidP="00255F53">
      <w:pPr>
        <w:pStyle w:val="ListParagraph"/>
        <w:numPr>
          <w:ilvl w:val="0"/>
          <w:numId w:val="1"/>
        </w:numPr>
      </w:pPr>
      <w:r w:rsidRPr="00255F53">
        <w:t>And in iWork Pages, if you have a Mac, you use the paragraph</w:t>
      </w:r>
      <w:r w:rsidR="00255F53">
        <w:t xml:space="preserve"> </w:t>
      </w:r>
      <w:r w:rsidRPr="00255F53">
        <w:t>styles, which is in a drop-down menu but</w:t>
      </w:r>
      <w:r w:rsidR="00255F53">
        <w:t xml:space="preserve"> </w:t>
      </w:r>
      <w:r w:rsidRPr="00255F53">
        <w:t>it's on the right side of your Word</w:t>
      </w:r>
      <w:r w:rsidR="00255F53">
        <w:t xml:space="preserve"> </w:t>
      </w:r>
      <w:r w:rsidRPr="00255F53">
        <w:t xml:space="preserve">processor. </w:t>
      </w:r>
    </w:p>
    <w:p w14:paraId="6D302629" w14:textId="77777777" w:rsidR="00255F53" w:rsidRDefault="00E256BD" w:rsidP="00255F53">
      <w:pPr>
        <w:pStyle w:val="ListParagraph"/>
        <w:numPr>
          <w:ilvl w:val="0"/>
          <w:numId w:val="1"/>
        </w:numPr>
      </w:pPr>
      <w:r w:rsidRPr="00255F53">
        <w:t>And in LibreOffice, you select the</w:t>
      </w:r>
      <w:r w:rsidR="00255F53">
        <w:t xml:space="preserve"> </w:t>
      </w:r>
      <w:r w:rsidRPr="00255F53">
        <w:t>heading level from the paragraph styles drop-down menu</w:t>
      </w:r>
      <w:r w:rsidR="00255F53">
        <w:t xml:space="preserve"> </w:t>
      </w:r>
      <w:r w:rsidRPr="00255F53">
        <w:t xml:space="preserve">in the toolbar at the top of the page. </w:t>
      </w:r>
    </w:p>
    <w:p w14:paraId="26DE1E40" w14:textId="77777777" w:rsidR="00E256BD" w:rsidRDefault="00E256BD" w:rsidP="00255F53"/>
    <w:p w14:paraId="323B3CF1" w14:textId="6780BD92" w:rsidR="00E256BD" w:rsidRPr="00255F53" w:rsidRDefault="00255F53" w:rsidP="00255F53">
      <w:proofErr w:type="gramStart"/>
      <w:r w:rsidRPr="00255F53">
        <w:t>So</w:t>
      </w:r>
      <w:proofErr w:type="gramEnd"/>
      <w:r w:rsidRPr="00255F53">
        <w:t xml:space="preserve"> all a little different, but all kind</w:t>
      </w:r>
      <w:r>
        <w:t xml:space="preserve"> </w:t>
      </w:r>
      <w:r w:rsidRPr="00255F53">
        <w:t>of have the word styles in there. So</w:t>
      </w:r>
      <w:r>
        <w:t xml:space="preserve"> </w:t>
      </w:r>
      <w:r w:rsidRPr="00255F53">
        <w:t>that's what you're doing you're when you</w:t>
      </w:r>
      <w:r>
        <w:t xml:space="preserve"> </w:t>
      </w:r>
      <w:r w:rsidR="00E256BD" w:rsidRPr="00255F53">
        <w:t>add headings. You're styling your Word</w:t>
      </w:r>
    </w:p>
    <w:p w14:paraId="259DAC2A" w14:textId="77777777" w:rsidR="00E256BD" w:rsidRPr="00255F53" w:rsidRDefault="00E256BD" w:rsidP="00255F53">
      <w:r w:rsidRPr="00255F53">
        <w:t>documents.</w:t>
      </w:r>
    </w:p>
    <w:p w14:paraId="2CE28D18" w14:textId="77777777" w:rsidR="00E256BD" w:rsidRPr="00255F53" w:rsidRDefault="00E256BD" w:rsidP="00255F53"/>
    <w:p w14:paraId="190C3F15" w14:textId="77777777" w:rsidR="00C10020" w:rsidRDefault="00E256BD" w:rsidP="00255F53">
      <w:r w:rsidRPr="00255F53">
        <w:t>I would like to take the time to</w:t>
      </w:r>
      <w:r w:rsidR="00255F53">
        <w:t xml:space="preserve"> </w:t>
      </w:r>
      <w:r w:rsidRPr="00255F53">
        <w:t>note here, before we start practicing,</w:t>
      </w:r>
      <w:r w:rsidR="00255F53">
        <w:t xml:space="preserve"> </w:t>
      </w:r>
      <w:r w:rsidRPr="00255F53">
        <w:t>that headings should always be in</w:t>
      </w:r>
      <w:r w:rsidR="00255F53">
        <w:t xml:space="preserve"> </w:t>
      </w:r>
      <w:r w:rsidRPr="00255F53">
        <w:t>hierarchical order.</w:t>
      </w:r>
      <w:r w:rsidR="00255F53">
        <w:t xml:space="preserve"> </w:t>
      </w:r>
      <w:proofErr w:type="gramStart"/>
      <w:r w:rsidRPr="00255F53">
        <w:t>So</w:t>
      </w:r>
      <w:proofErr w:type="gramEnd"/>
      <w:r w:rsidRPr="00255F53">
        <w:t xml:space="preserve"> you should never skip</w:t>
      </w:r>
      <w:r w:rsidR="00255F53">
        <w:t xml:space="preserve"> </w:t>
      </w:r>
      <w:r w:rsidRPr="00255F53">
        <w:t>a heading level.</w:t>
      </w:r>
      <w:r w:rsidR="00255F53">
        <w:t xml:space="preserve"> </w:t>
      </w:r>
      <w:r w:rsidRPr="00255F53">
        <w:t>For example, you would never skip</w:t>
      </w:r>
      <w:r w:rsidR="00255F53">
        <w:t xml:space="preserve"> </w:t>
      </w:r>
      <w:r w:rsidRPr="00255F53">
        <w:t>from a level one heading to a level three</w:t>
      </w:r>
      <w:r w:rsidR="00255F53">
        <w:t xml:space="preserve"> </w:t>
      </w:r>
      <w:r w:rsidRPr="00255F53">
        <w:t>heading. It would always go level one heading, level</w:t>
      </w:r>
      <w:r w:rsidR="00255F53">
        <w:t xml:space="preserve"> </w:t>
      </w:r>
      <w:r w:rsidRPr="00255F53">
        <w:t>two and then heading level three.</w:t>
      </w:r>
      <w:r w:rsidR="00255F53">
        <w:t xml:space="preserve"> </w:t>
      </w:r>
    </w:p>
    <w:p w14:paraId="04A9D5A0" w14:textId="77777777" w:rsidR="00C10020" w:rsidRDefault="00C10020" w:rsidP="00255F53"/>
    <w:p w14:paraId="551D5872" w14:textId="05DCDA28" w:rsidR="00E256BD" w:rsidRPr="00255F53" w:rsidRDefault="00E256BD" w:rsidP="00255F53">
      <w:r w:rsidRPr="00255F53">
        <w:t>We also suggest that between each</w:t>
      </w:r>
      <w:r w:rsidR="00255F53">
        <w:t xml:space="preserve"> </w:t>
      </w:r>
      <w:r w:rsidRPr="00255F53">
        <w:t>heading in your document you add some</w:t>
      </w:r>
    </w:p>
    <w:p w14:paraId="1B0C3FC1" w14:textId="2596CB39" w:rsidR="00E256BD" w:rsidRPr="00255F53" w:rsidRDefault="00E256BD" w:rsidP="00255F53">
      <w:r w:rsidRPr="00255F53">
        <w:t>text. This can be a single sentence if</w:t>
      </w:r>
      <w:r w:rsidR="00C10020">
        <w:t xml:space="preserve"> </w:t>
      </w:r>
      <w:r w:rsidRPr="00255F53">
        <w:t>you would like. It just helps with</w:t>
      </w:r>
      <w:r w:rsidR="00C10020">
        <w:t xml:space="preserve"> </w:t>
      </w:r>
      <w:r w:rsidRPr="00255F53">
        <w:t>navigation, especially with screen</w:t>
      </w:r>
      <w:r w:rsidR="00C10020">
        <w:t xml:space="preserve"> </w:t>
      </w:r>
      <w:r w:rsidRPr="00255F53">
        <w:t>readers, so they know they haven't missed</w:t>
      </w:r>
      <w:r w:rsidR="00C10020">
        <w:t xml:space="preserve"> </w:t>
      </w:r>
      <w:r w:rsidRPr="00255F53">
        <w:t>any important information as they skip</w:t>
      </w:r>
      <w:r w:rsidR="00C10020">
        <w:t xml:space="preserve"> </w:t>
      </w:r>
      <w:r w:rsidRPr="00255F53">
        <w:t>between headings.</w:t>
      </w:r>
    </w:p>
    <w:p w14:paraId="3FF69E76" w14:textId="77777777" w:rsidR="00E256BD" w:rsidRPr="00255F53" w:rsidRDefault="00E256BD" w:rsidP="00255F53"/>
    <w:p w14:paraId="2D5D4C0E" w14:textId="707EC708" w:rsidR="00E256BD" w:rsidRPr="00255F53" w:rsidRDefault="00E256BD" w:rsidP="00255F53">
      <w:r w:rsidRPr="00255F53">
        <w:t xml:space="preserve">Okay so now we're </w:t>
      </w:r>
      <w:proofErr w:type="spellStart"/>
      <w:r w:rsidRPr="00255F53">
        <w:t>gonna</w:t>
      </w:r>
      <w:proofErr w:type="spellEnd"/>
      <w:r w:rsidRPr="00255F53">
        <w:t xml:space="preserve"> start</w:t>
      </w:r>
      <w:r w:rsidR="00C10020">
        <w:t xml:space="preserve"> </w:t>
      </w:r>
      <w:r w:rsidRPr="00255F53">
        <w:t>with a practice session.</w:t>
      </w:r>
    </w:p>
    <w:p w14:paraId="6F3B821C" w14:textId="77777777" w:rsidR="00E256BD" w:rsidRPr="00255F53" w:rsidRDefault="00E256BD" w:rsidP="00255F53"/>
    <w:p w14:paraId="5F3C2563" w14:textId="77777777" w:rsidR="00C10020" w:rsidRDefault="00E256BD" w:rsidP="00255F53">
      <w:proofErr w:type="gramStart"/>
      <w:r w:rsidRPr="00255F53">
        <w:t>Riane</w:t>
      </w:r>
      <w:proofErr w:type="gramEnd"/>
      <w:r w:rsidRPr="00255F53">
        <w:t xml:space="preserve"> can you share </w:t>
      </w:r>
      <w:proofErr w:type="spellStart"/>
      <w:r w:rsidRPr="00255F53">
        <w:t xml:space="preserve">the </w:t>
      </w:r>
      <w:proofErr w:type="spellEnd"/>
      <w:r w:rsidRPr="00255F53">
        <w:t xml:space="preserve">documents? </w:t>
      </w:r>
    </w:p>
    <w:p w14:paraId="593CCAD1" w14:textId="77777777" w:rsidR="00C10020" w:rsidRDefault="00C10020" w:rsidP="00255F53"/>
    <w:p w14:paraId="4869470B" w14:textId="249D92FC" w:rsidR="00E256BD" w:rsidRPr="00255F53" w:rsidRDefault="00C10020" w:rsidP="00255F53">
      <w:r>
        <w:t xml:space="preserve">[Raine] </w:t>
      </w:r>
      <w:r w:rsidR="00E256BD" w:rsidRPr="00255F53">
        <w:t>Absolutely! And I'll just mention too like why we</w:t>
      </w:r>
      <w:r>
        <w:t xml:space="preserve"> </w:t>
      </w:r>
      <w:r w:rsidR="00E256BD" w:rsidRPr="00255F53">
        <w:t xml:space="preserve">use headings within the styles pane instead </w:t>
      </w:r>
      <w:proofErr w:type="gramStart"/>
      <w:r w:rsidR="00E256BD" w:rsidRPr="00255F53">
        <w:t xml:space="preserve">of </w:t>
      </w:r>
      <w:r>
        <w:t xml:space="preserve"> </w:t>
      </w:r>
      <w:proofErr w:type="spellStart"/>
      <w:r w:rsidR="00E256BD" w:rsidRPr="00255F53">
        <w:t>of</w:t>
      </w:r>
      <w:proofErr w:type="spellEnd"/>
      <w:proofErr w:type="gramEnd"/>
      <w:r w:rsidR="00E256BD" w:rsidRPr="00255F53">
        <w:t xml:space="preserve"> using bold and underlined an</w:t>
      </w:r>
      <w:r>
        <w:t xml:space="preserve"> </w:t>
      </w:r>
      <w:r w:rsidR="00E256BD" w:rsidRPr="00255F53">
        <w:t>different font sizes and things like</w:t>
      </w:r>
      <w:r>
        <w:t xml:space="preserve"> </w:t>
      </w:r>
      <w:r w:rsidR="00E256BD" w:rsidRPr="00255F53">
        <w:t>that is that they don't actually</w:t>
      </w:r>
      <w:r>
        <w:t xml:space="preserve"> </w:t>
      </w:r>
      <w:r w:rsidR="00E256BD" w:rsidRPr="00255F53">
        <w:t>allow for navigation as easily</w:t>
      </w:r>
      <w:r>
        <w:t xml:space="preserve"> </w:t>
      </w:r>
      <w:r w:rsidR="00E256BD" w:rsidRPr="00255F53">
        <w:t xml:space="preserve">or at all. </w:t>
      </w:r>
      <w:proofErr w:type="gramStart"/>
      <w:r w:rsidR="00E256BD" w:rsidRPr="00255F53">
        <w:t>So</w:t>
      </w:r>
      <w:proofErr w:type="gramEnd"/>
      <w:r w:rsidR="00E256BD" w:rsidRPr="00255F53">
        <w:t xml:space="preserve"> it's really important to use the styles instead of marking it</w:t>
      </w:r>
      <w:r>
        <w:t xml:space="preserve"> </w:t>
      </w:r>
      <w:r w:rsidR="00E256BD" w:rsidRPr="00255F53">
        <w:t>up with other kinds of things.</w:t>
      </w:r>
    </w:p>
    <w:p w14:paraId="09D74EF6" w14:textId="77777777" w:rsidR="00E256BD" w:rsidRPr="00255F53" w:rsidRDefault="00E256BD" w:rsidP="00255F53"/>
    <w:p w14:paraId="25A01CEF" w14:textId="18D4F5A9" w:rsidR="00E256BD" w:rsidRPr="00255F53" w:rsidRDefault="00E256BD" w:rsidP="00255F53">
      <w:r w:rsidRPr="00255F53">
        <w:t>All right, so in the chat, I've put a</w:t>
      </w:r>
      <w:r w:rsidR="00C10020">
        <w:t xml:space="preserve"> f</w:t>
      </w:r>
      <w:r w:rsidRPr="00255F53">
        <w:t>orm documents. I just need to close it</w:t>
      </w:r>
    </w:p>
    <w:p w14:paraId="2995640A" w14:textId="460955A3" w:rsidR="00E256BD" w:rsidRPr="00255F53" w:rsidRDefault="00E256BD" w:rsidP="00255F53">
      <w:r w:rsidRPr="00255F53">
        <w:t>apparently first.</w:t>
      </w:r>
      <w:r w:rsidR="00C10020">
        <w:t xml:space="preserve"> </w:t>
      </w:r>
      <w:r w:rsidRPr="00255F53">
        <w:t>And everyone can open it up if they're abl</w:t>
      </w:r>
      <w:r w:rsidR="00C10020">
        <w:t xml:space="preserve">e </w:t>
      </w:r>
      <w:r w:rsidRPr="00255F53">
        <w:t>to follow along and give it a try.</w:t>
      </w:r>
      <w:r w:rsidR="00C10020">
        <w:t xml:space="preserve"> </w:t>
      </w:r>
      <w:r w:rsidRPr="00255F53">
        <w:t>Also in the chat, or you can unmut</w:t>
      </w:r>
      <w:r w:rsidR="00C10020">
        <w:t xml:space="preserve">e </w:t>
      </w:r>
      <w:r w:rsidRPr="00255F53">
        <w:t>and speak if you'd like</w:t>
      </w:r>
      <w:r w:rsidR="00C10020">
        <w:t xml:space="preserve"> </w:t>
      </w:r>
      <w:r w:rsidRPr="00255F53">
        <w:t xml:space="preserve">if everyone can let us </w:t>
      </w:r>
      <w:r w:rsidRPr="00255F53">
        <w:lastRenderedPageBreak/>
        <w:t>know what word</w:t>
      </w:r>
      <w:r w:rsidR="00C10020">
        <w:t xml:space="preserve"> </w:t>
      </w:r>
      <w:proofErr w:type="gramStart"/>
      <w:r w:rsidRPr="00255F53">
        <w:t>processor</w:t>
      </w:r>
      <w:proofErr w:type="gramEnd"/>
      <w:r w:rsidRPr="00255F53">
        <w:t xml:space="preserve"> you're using today we can</w:t>
      </w:r>
      <w:r w:rsidR="00C10020">
        <w:t xml:space="preserve"> </w:t>
      </w:r>
      <w:r w:rsidRPr="00255F53">
        <w:t>try and go through it.</w:t>
      </w:r>
      <w:r w:rsidR="00C10020">
        <w:t xml:space="preserve"> </w:t>
      </w:r>
      <w:r w:rsidRPr="00255F53">
        <w:t>Or what word processor you'd like to use</w:t>
      </w:r>
      <w:r w:rsidR="00C10020">
        <w:t xml:space="preserve"> </w:t>
      </w:r>
      <w:r w:rsidRPr="00255F53">
        <w:t>today.</w:t>
      </w:r>
    </w:p>
    <w:p w14:paraId="632B903F" w14:textId="77777777" w:rsidR="00E256BD" w:rsidRPr="00255F53" w:rsidRDefault="00E256BD" w:rsidP="00255F53"/>
    <w:p w14:paraId="1E8E2C2F" w14:textId="77777777" w:rsidR="00C10020" w:rsidRDefault="00E256BD" w:rsidP="00255F53">
      <w:r w:rsidRPr="00255F53">
        <w:t>We have pretty much every option</w:t>
      </w:r>
      <w:r w:rsidR="00C10020">
        <w:t xml:space="preserve"> </w:t>
      </w:r>
      <w:r w:rsidRPr="00255F53">
        <w:t>available that we can try</w:t>
      </w:r>
      <w:r w:rsidR="00C10020">
        <w:t xml:space="preserve"> </w:t>
      </w:r>
      <w:r w:rsidRPr="00255F53">
        <w:t xml:space="preserve">to do it in, what everyone else is using. </w:t>
      </w:r>
      <w:proofErr w:type="gramStart"/>
      <w:r w:rsidRPr="00255F53">
        <w:t>So</w:t>
      </w:r>
      <w:proofErr w:type="gramEnd"/>
      <w:r w:rsidRPr="00255F53">
        <w:t xml:space="preserve"> we</w:t>
      </w:r>
      <w:r w:rsidR="00C10020">
        <w:t xml:space="preserve"> </w:t>
      </w:r>
      <w:r w:rsidRPr="00255F53">
        <w:t>have Microsoft Word um we have Office 365</w:t>
      </w:r>
      <w:r w:rsidR="00C10020">
        <w:t xml:space="preserve"> </w:t>
      </w:r>
      <w:r w:rsidRPr="00255F53">
        <w:t>Word online we have Google Docs, we have</w:t>
      </w:r>
      <w:r w:rsidR="00C10020">
        <w:t xml:space="preserve"> </w:t>
      </w:r>
      <w:r w:rsidRPr="00255F53">
        <w:t>LibreOffice, and we have Pages,</w:t>
      </w:r>
      <w:r w:rsidR="00C10020">
        <w:t xml:space="preserve"> </w:t>
      </w:r>
      <w:r w:rsidRPr="00255F53">
        <w:t xml:space="preserve">but that's definitely not limited. And </w:t>
      </w:r>
      <w:proofErr w:type="gramStart"/>
      <w:r w:rsidRPr="00255F53">
        <w:t>of</w:t>
      </w:r>
      <w:r w:rsidR="00C10020">
        <w:t xml:space="preserve"> </w:t>
      </w:r>
      <w:r w:rsidRPr="00255F53">
        <w:t>course</w:t>
      </w:r>
      <w:proofErr w:type="gramEnd"/>
      <w:r w:rsidRPr="00255F53">
        <w:t xml:space="preserve"> the kinds of things that we're doing here</w:t>
      </w:r>
      <w:r w:rsidR="00C10020">
        <w:t xml:space="preserve"> </w:t>
      </w:r>
      <w:r w:rsidRPr="00255F53">
        <w:t>are going to be platform agnostics, so</w:t>
      </w:r>
      <w:r w:rsidR="00C10020">
        <w:t xml:space="preserve"> </w:t>
      </w:r>
      <w:r w:rsidRPr="00255F53">
        <w:t>anything that</w:t>
      </w:r>
      <w:r w:rsidR="00C10020">
        <w:t xml:space="preserve"> </w:t>
      </w:r>
      <w:r w:rsidRPr="00255F53">
        <w:t xml:space="preserve">I have there. </w:t>
      </w:r>
    </w:p>
    <w:p w14:paraId="28AF989C" w14:textId="77777777" w:rsidR="00C10020" w:rsidRDefault="00C10020" w:rsidP="00255F53"/>
    <w:p w14:paraId="65003E9A" w14:textId="44322D42" w:rsidR="00E256BD" w:rsidRPr="00255F53" w:rsidRDefault="00E256BD" w:rsidP="00255F53">
      <w:r w:rsidRPr="00255F53">
        <w:t>Thanks, Lindsay.</w:t>
      </w:r>
      <w:r w:rsidR="00C10020">
        <w:t xml:space="preserve"> </w:t>
      </w:r>
      <w:r w:rsidRPr="00255F53">
        <w:t>Is anyone else working in a specific</w:t>
      </w:r>
      <w:r w:rsidR="00C10020">
        <w:t xml:space="preserve"> </w:t>
      </w:r>
      <w:r w:rsidRPr="00255F53">
        <w:t>platform today?</w:t>
      </w:r>
      <w:r w:rsidR="00C10020">
        <w:t xml:space="preserve"> </w:t>
      </w:r>
      <w:r w:rsidRPr="00255F53">
        <w:t>All right we have two people using Word,</w:t>
      </w:r>
      <w:r w:rsidR="00C10020">
        <w:t xml:space="preserve"> </w:t>
      </w:r>
      <w:r w:rsidRPr="00255F53">
        <w:t>so maybe we'll</w:t>
      </w:r>
      <w:r w:rsidR="00C10020">
        <w:t xml:space="preserve"> </w:t>
      </w:r>
      <w:proofErr w:type="spellStart"/>
      <w:r w:rsidRPr="00255F53">
        <w:t>we'll</w:t>
      </w:r>
      <w:proofErr w:type="spellEnd"/>
      <w:r w:rsidRPr="00255F53">
        <w:t xml:space="preserve"> go with that. All right. </w:t>
      </w:r>
      <w:proofErr w:type="gramStart"/>
      <w:r w:rsidRPr="00255F53">
        <w:t>Megan</w:t>
      </w:r>
      <w:proofErr w:type="gramEnd"/>
      <w:r w:rsidRPr="00255F53">
        <w:t xml:space="preserve"> I'll get you to walk</w:t>
      </w:r>
      <w:r w:rsidR="00C10020">
        <w:t xml:space="preserve"> </w:t>
      </w:r>
      <w:r w:rsidRPr="00255F53">
        <w:t>me through the kind of like idea and I will make</w:t>
      </w:r>
      <w:r w:rsidR="00C10020">
        <w:t xml:space="preserve"> </w:t>
      </w:r>
      <w:r w:rsidRPr="00255F53">
        <w:t>those changes and share my screen. We can all do them</w:t>
      </w:r>
      <w:r w:rsidR="00C10020">
        <w:t xml:space="preserve"> </w:t>
      </w:r>
      <w:r w:rsidRPr="00255F53">
        <w:t>together.</w:t>
      </w:r>
    </w:p>
    <w:p w14:paraId="556E811F" w14:textId="77777777" w:rsidR="00E256BD" w:rsidRPr="00255F53" w:rsidRDefault="00E256BD" w:rsidP="00255F53"/>
    <w:p w14:paraId="2CFFFA81" w14:textId="544F1D75" w:rsidR="00E256BD" w:rsidRPr="00255F53" w:rsidRDefault="00C10020" w:rsidP="00255F53">
      <w:r>
        <w:t xml:space="preserve">[Megan </w:t>
      </w:r>
      <w:r w:rsidR="00E256BD" w:rsidRPr="00255F53">
        <w:t>I was muted, apologies. Okay so the first</w:t>
      </w:r>
      <w:r>
        <w:t xml:space="preserve"> </w:t>
      </w:r>
      <w:r w:rsidR="00E256BD" w:rsidRPr="00255F53">
        <w:t>step to do is to clear the formatting as</w:t>
      </w:r>
      <w:r>
        <w:t xml:space="preserve"> </w:t>
      </w:r>
      <w:r w:rsidR="00E256BD" w:rsidRPr="00255F53">
        <w:t>we suggested. You can do this if you'd like to see</w:t>
      </w:r>
      <w:r>
        <w:t xml:space="preserve"> </w:t>
      </w:r>
      <w:r w:rsidR="00E256BD" w:rsidRPr="00255F53">
        <w:t>the styles, all the styles available, you</w:t>
      </w:r>
      <w:r>
        <w:t xml:space="preserve"> </w:t>
      </w:r>
      <w:r w:rsidR="00E256BD" w:rsidRPr="00255F53">
        <w:t>can open the styles pane.</w:t>
      </w:r>
    </w:p>
    <w:p w14:paraId="7339F4C9" w14:textId="77777777" w:rsidR="00E256BD" w:rsidRPr="00255F53" w:rsidRDefault="00E256BD" w:rsidP="00255F53"/>
    <w:p w14:paraId="0B93A44F" w14:textId="4DF4B4EB" w:rsidR="00E256BD" w:rsidRPr="00255F53" w:rsidRDefault="00E256BD" w:rsidP="00255F53">
      <w:r w:rsidRPr="00255F53">
        <w:t>Perfect. Okay, now we were going to,</w:t>
      </w:r>
      <w:r w:rsidR="00C10020">
        <w:t xml:space="preserve"> </w:t>
      </w:r>
      <w:r w:rsidRPr="00255F53">
        <w:t>so let's create the headings. So first, we'll add the title</w:t>
      </w:r>
      <w:r w:rsidR="00C10020">
        <w:t xml:space="preserve"> </w:t>
      </w:r>
      <w:r w:rsidRPr="00255F53">
        <w:t>heading or the title style to "Loan</w:t>
      </w:r>
      <w:r w:rsidR="00C10020">
        <w:t xml:space="preserve"> </w:t>
      </w:r>
      <w:r w:rsidRPr="00255F53">
        <w:t>Policy."</w:t>
      </w:r>
    </w:p>
    <w:p w14:paraId="3A131C14" w14:textId="77777777" w:rsidR="00E256BD" w:rsidRPr="00255F53" w:rsidRDefault="00E256BD" w:rsidP="00255F53"/>
    <w:p w14:paraId="5EA6D1F8" w14:textId="7C68FCF1" w:rsidR="00E256BD" w:rsidRPr="00255F53" w:rsidRDefault="00E256BD" w:rsidP="00255F53">
      <w:r w:rsidRPr="00255F53">
        <w:t>Excellent. Then we're going to add the heading one</w:t>
      </w:r>
      <w:r w:rsidR="00C10020">
        <w:t xml:space="preserve"> </w:t>
      </w:r>
      <w:r w:rsidRPr="00255F53">
        <w:t>style to the "you must have your library cards..."</w:t>
      </w:r>
      <w:r w:rsidR="00C10020">
        <w:t xml:space="preserve"> </w:t>
      </w:r>
      <w:r w:rsidRPr="00255F53">
        <w:t>or to "Loan Periods." (Apologies) Right add</w:t>
      </w:r>
      <w:r w:rsidR="00C10020">
        <w:t xml:space="preserve"> </w:t>
      </w:r>
      <w:r w:rsidRPr="00255F53">
        <w:t>the heading one to the "Reserve/Holds,"</w:t>
      </w:r>
      <w:r w:rsidR="00C10020">
        <w:t xml:space="preserve"> </w:t>
      </w:r>
      <w:r w:rsidRPr="00255F53">
        <w:t>to the "Renewals,"</w:t>
      </w:r>
      <w:r w:rsidR="00C10020">
        <w:t xml:space="preserve"> </w:t>
      </w:r>
      <w:r w:rsidRPr="00255F53">
        <w:t>to the next one... that I can't see because</w:t>
      </w:r>
    </w:p>
    <w:p w14:paraId="40D207B6" w14:textId="77777777" w:rsidR="00E256BD" w:rsidRPr="00255F53" w:rsidRDefault="00E256BD" w:rsidP="00255F53">
      <w:r w:rsidRPr="00255F53">
        <w:t>of the transcript... the "Overdue Fines."</w:t>
      </w:r>
    </w:p>
    <w:p w14:paraId="547EAB2E" w14:textId="77777777" w:rsidR="00E256BD" w:rsidRPr="00255F53" w:rsidRDefault="00E256BD" w:rsidP="00255F53"/>
    <w:p w14:paraId="6009EAFE" w14:textId="79F46C6D" w:rsidR="00E256BD" w:rsidRPr="00255F53" w:rsidRDefault="00E256BD" w:rsidP="00255F53">
      <w:r w:rsidRPr="00255F53">
        <w:t>To the "Lost or Damaged Books" we'll do a heading</w:t>
      </w:r>
      <w:r w:rsidR="00C10020">
        <w:t xml:space="preserve"> </w:t>
      </w:r>
      <w:r w:rsidRPr="00255F53">
        <w:t>one and "After Hour Returns."</w:t>
      </w:r>
    </w:p>
    <w:p w14:paraId="7788F9D2" w14:textId="77777777" w:rsidR="00E256BD" w:rsidRPr="00255F53" w:rsidRDefault="00E256BD" w:rsidP="00255F53"/>
    <w:p w14:paraId="5CE4EE8A" w14:textId="77777777" w:rsidR="00E256BD" w:rsidRPr="00255F53" w:rsidRDefault="00E256BD" w:rsidP="00255F53">
      <w:r w:rsidRPr="00255F53">
        <w:t>Okay and so we're going to also create some heading level twos in this document.</w:t>
      </w:r>
    </w:p>
    <w:p w14:paraId="55A00AB5" w14:textId="77777777" w:rsidR="00E256BD" w:rsidRPr="00255F53" w:rsidRDefault="00E256BD" w:rsidP="00255F53"/>
    <w:p w14:paraId="319FFC03" w14:textId="18C58F42" w:rsidR="00E256BD" w:rsidRPr="00255F53" w:rsidRDefault="00E256BD" w:rsidP="00255F53">
      <w:proofErr w:type="gramStart"/>
      <w:r w:rsidRPr="00255F53">
        <w:t>So</w:t>
      </w:r>
      <w:proofErr w:type="gramEnd"/>
      <w:r w:rsidRPr="00255F53">
        <w:t xml:space="preserve"> we're going to take "Books" and make it a heading level</w:t>
      </w:r>
      <w:r w:rsidR="00C10020">
        <w:t xml:space="preserve"> </w:t>
      </w:r>
      <w:r w:rsidRPr="00255F53">
        <w:t>two, then add the text beneath it.</w:t>
      </w:r>
    </w:p>
    <w:p w14:paraId="6193BA95" w14:textId="77777777" w:rsidR="00E256BD" w:rsidRPr="00255F53" w:rsidRDefault="00E256BD" w:rsidP="00255F53"/>
    <w:p w14:paraId="3DDC4CF4" w14:textId="77777777" w:rsidR="00C10020" w:rsidRDefault="00E256BD" w:rsidP="00255F53">
      <w:r w:rsidRPr="00255F53">
        <w:t xml:space="preserve">Perfect. </w:t>
      </w:r>
    </w:p>
    <w:p w14:paraId="3C32EABC" w14:textId="77777777" w:rsidR="00C10020" w:rsidRDefault="00C10020" w:rsidP="00255F53"/>
    <w:p w14:paraId="243E1006" w14:textId="1F26D312" w:rsidR="00E256BD" w:rsidRPr="00255F53" w:rsidRDefault="00C10020" w:rsidP="00255F53">
      <w:r>
        <w:t xml:space="preserve">[Riane] </w:t>
      </w:r>
      <w:r w:rsidR="00E256BD" w:rsidRPr="00255F53">
        <w:t xml:space="preserve">Oh I'm </w:t>
      </w:r>
      <w:proofErr w:type="spellStart"/>
      <w:r w:rsidR="00E256BD" w:rsidRPr="00255F53">
        <w:t>gonna</w:t>
      </w:r>
      <w:proofErr w:type="spellEnd"/>
      <w:r w:rsidR="00E256BD" w:rsidRPr="00255F53">
        <w:t xml:space="preserve"> clear the</w:t>
      </w:r>
      <w:r>
        <w:t xml:space="preserve"> </w:t>
      </w:r>
      <w:r w:rsidR="00E256BD" w:rsidRPr="00255F53">
        <w:t>formatting there because it kept it.</w:t>
      </w:r>
    </w:p>
    <w:p w14:paraId="7BF98620" w14:textId="77777777" w:rsidR="00E256BD" w:rsidRPr="00255F53" w:rsidRDefault="00E256BD" w:rsidP="00255F53"/>
    <w:p w14:paraId="436E1677" w14:textId="4761F0D3" w:rsidR="00E256BD" w:rsidRPr="00255F53" w:rsidRDefault="00C10020" w:rsidP="00255F53">
      <w:r>
        <w:t xml:space="preserve">[Megan] </w:t>
      </w:r>
      <w:r w:rsidR="00E256BD" w:rsidRPr="00255F53">
        <w:t>Yeah, you can see how sometimes it goes wonky. And then we'll add the heading level two</w:t>
      </w:r>
      <w:r>
        <w:t xml:space="preserve"> </w:t>
      </w:r>
      <w:r w:rsidR="00E256BD" w:rsidRPr="00255F53">
        <w:t>to "Talking Books" and "Videos and DVDs" as well, with the three-week periods</w:t>
      </w:r>
      <w:r>
        <w:t xml:space="preserve"> </w:t>
      </w:r>
      <w:r w:rsidR="00E256BD" w:rsidRPr="00255F53">
        <w:t>between them.</w:t>
      </w:r>
    </w:p>
    <w:p w14:paraId="7160A2F4" w14:textId="77777777" w:rsidR="00E256BD" w:rsidRPr="00255F53" w:rsidRDefault="00E256BD" w:rsidP="00255F53"/>
    <w:p w14:paraId="23584EAC" w14:textId="77777777" w:rsidR="00E256BD" w:rsidRPr="00255F53" w:rsidRDefault="00E256BD" w:rsidP="00255F53">
      <w:r w:rsidRPr="00255F53">
        <w:t>And there you go!</w:t>
      </w:r>
    </w:p>
    <w:p w14:paraId="0DCEE2D8" w14:textId="77777777" w:rsidR="00E256BD" w:rsidRPr="00255F53" w:rsidRDefault="00E256BD" w:rsidP="00255F53"/>
    <w:p w14:paraId="4078B648" w14:textId="140109EB" w:rsidR="00E256BD" w:rsidRPr="00255F53" w:rsidRDefault="00E256BD" w:rsidP="00255F53">
      <w:r w:rsidRPr="00255F53">
        <w:t>We have the "Loan Period" with the "Books,"</w:t>
      </w:r>
      <w:r w:rsidR="00C10020">
        <w:t xml:space="preserve"> </w:t>
      </w:r>
      <w:r w:rsidRPr="00255F53">
        <w:t>"Talking Books," "Video and DVDs" underneath</w:t>
      </w:r>
      <w:r w:rsidR="00C10020">
        <w:t xml:space="preserve"> </w:t>
      </w:r>
      <w:r w:rsidRPr="00255F53">
        <w:t>as in the hierarchical order</w:t>
      </w:r>
      <w:r w:rsidR="00C10020">
        <w:t xml:space="preserve"> </w:t>
      </w:r>
      <w:r w:rsidRPr="00255F53">
        <w:t>and this is now accessible. The</w:t>
      </w:r>
      <w:r w:rsidR="00C10020">
        <w:t xml:space="preserve"> </w:t>
      </w:r>
      <w:r w:rsidRPr="00255F53">
        <w:t>headings can now be navigated with a</w:t>
      </w:r>
      <w:r w:rsidR="00C10020">
        <w:t xml:space="preserve"> </w:t>
      </w:r>
      <w:r w:rsidRPr="00255F53">
        <w:t>screen reader, and it's considered it's</w:t>
      </w:r>
      <w:r w:rsidR="00C10020">
        <w:t xml:space="preserve"> </w:t>
      </w:r>
      <w:r w:rsidRPr="00255F53">
        <w:t>accessible.</w:t>
      </w:r>
    </w:p>
    <w:p w14:paraId="71F5CFDB" w14:textId="77777777" w:rsidR="00E256BD" w:rsidRPr="00255F53" w:rsidRDefault="00E256BD" w:rsidP="00255F53"/>
    <w:p w14:paraId="223DBA61" w14:textId="33961828" w:rsidR="00E256BD" w:rsidRPr="00255F53" w:rsidRDefault="00C10020" w:rsidP="00255F53">
      <w:r>
        <w:t xml:space="preserve">[Riane] </w:t>
      </w:r>
      <w:r w:rsidR="00E256BD" w:rsidRPr="00255F53">
        <w:t>Excellent. I'm going to view the navigation pane so</w:t>
      </w:r>
      <w:r>
        <w:t xml:space="preserve"> </w:t>
      </w:r>
      <w:r w:rsidR="00E256BD" w:rsidRPr="00255F53">
        <w:t>that it's a little bit easier to see.</w:t>
      </w:r>
      <w:r>
        <w:t xml:space="preserve"> </w:t>
      </w:r>
      <w:proofErr w:type="gramStart"/>
      <w:r w:rsidR="00E256BD" w:rsidRPr="00255F53">
        <w:t>So</w:t>
      </w:r>
      <w:proofErr w:type="gramEnd"/>
      <w:r w:rsidR="00E256BD" w:rsidRPr="00255F53">
        <w:t xml:space="preserve"> if a screen reader was navigating</w:t>
      </w:r>
      <w:r>
        <w:t xml:space="preserve"> </w:t>
      </w:r>
      <w:r w:rsidR="00E256BD" w:rsidRPr="00255F53">
        <w:t>this they would</w:t>
      </w:r>
      <w:r>
        <w:t xml:space="preserve"> </w:t>
      </w:r>
      <w:r w:rsidR="00E256BD" w:rsidRPr="00255F53">
        <w:t>be able to navigate through these</w:t>
      </w:r>
      <w:r>
        <w:t xml:space="preserve"> </w:t>
      </w:r>
      <w:r w:rsidR="00E256BD" w:rsidRPr="00255F53">
        <w:t>different sections and then read the</w:t>
      </w:r>
      <w:r>
        <w:t xml:space="preserve"> </w:t>
      </w:r>
      <w:r w:rsidR="00E256BD" w:rsidRPr="00255F53">
        <w:t>content in those different sections.</w:t>
      </w:r>
      <w:r>
        <w:t xml:space="preserve"> </w:t>
      </w:r>
      <w:proofErr w:type="gramStart"/>
      <w:r w:rsidR="00E256BD" w:rsidRPr="00255F53">
        <w:t>You</w:t>
      </w:r>
      <w:proofErr w:type="gramEnd"/>
      <w:r w:rsidR="00E256BD" w:rsidRPr="00255F53">
        <w:t xml:space="preserve"> can also skip to them very easily.</w:t>
      </w:r>
      <w:r>
        <w:t xml:space="preserve"> </w:t>
      </w:r>
      <w:r w:rsidR="00E256BD" w:rsidRPr="00255F53">
        <w:t>And there are different ways to make</w:t>
      </w:r>
    </w:p>
    <w:p w14:paraId="4A09E8C2" w14:textId="3ACF08EC" w:rsidR="00E256BD" w:rsidRPr="00255F53" w:rsidRDefault="00C10020" w:rsidP="00255F53">
      <w:r w:rsidRPr="00255F53">
        <w:t>T</w:t>
      </w:r>
      <w:r w:rsidR="00E256BD" w:rsidRPr="00255F53">
        <w:t>hese</w:t>
      </w:r>
      <w:r>
        <w:t xml:space="preserve"> </w:t>
      </w:r>
      <w:r w:rsidR="00E256BD" w:rsidRPr="00255F53">
        <w:t>prettier or more</w:t>
      </w:r>
      <w:r>
        <w:t xml:space="preserve"> </w:t>
      </w:r>
      <w:r w:rsidR="00E256BD" w:rsidRPr="00255F53">
        <w:t>aesthetically pleasing but we will save</w:t>
      </w:r>
      <w:r>
        <w:t xml:space="preserve"> </w:t>
      </w:r>
      <w:r w:rsidR="00E256BD" w:rsidRPr="00255F53">
        <w:t>that for another day.</w:t>
      </w:r>
    </w:p>
    <w:sectPr w:rsidR="00E256BD" w:rsidRPr="00255F53" w:rsidSect="008D7CFB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636F"/>
    <w:multiLevelType w:val="hybridMultilevel"/>
    <w:tmpl w:val="EEE6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24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AE"/>
    <w:rsid w:val="00255F53"/>
    <w:rsid w:val="003321B4"/>
    <w:rsid w:val="00463BE5"/>
    <w:rsid w:val="00664CAE"/>
    <w:rsid w:val="007B56D3"/>
    <w:rsid w:val="00C10020"/>
    <w:rsid w:val="00E256BD"/>
    <w:rsid w:val="00E7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BFD5E"/>
  <w15:chartTrackingRefBased/>
  <w15:docId w15:val="{57D728FE-92D5-A34F-A018-04B86614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02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BE5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3BE5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BE5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63BE5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63BE5"/>
    <w:rPr>
      <w:rFonts w:ascii="Arial" w:eastAsiaTheme="majorEastAsia" w:hAnsi="Arial" w:cstheme="majorBidi"/>
      <w:i/>
      <w:iCs/>
      <w:color w:val="2F5496" w:themeColor="accent1" w:themeShade="BF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63BE5"/>
    <w:rPr>
      <w:rFonts w:ascii="Arial" w:eastAsiaTheme="majorEastAsia" w:hAnsi="Arial" w:cstheme="majorBidi"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3BE5"/>
    <w:rPr>
      <w:rFonts w:ascii="Arial" w:eastAsiaTheme="majorEastAsia" w:hAnsi="Arial" w:cstheme="majorBidi"/>
      <w:color w:val="2F5496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BE5"/>
    <w:rPr>
      <w:rFonts w:ascii="Arial" w:eastAsiaTheme="majorEastAsia" w:hAnsi="Arial" w:cstheme="majorBidi"/>
      <w:color w:val="1F3763" w:themeColor="accent1" w:themeShade="7F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63BE5"/>
    <w:pPr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BE5"/>
    <w:rPr>
      <w:rFonts w:ascii="Arial" w:eastAsiaTheme="majorEastAsia" w:hAnsi="Arial" w:cstheme="majorBidi"/>
      <w:spacing w:val="-10"/>
      <w:kern w:val="28"/>
      <w:sz w:val="40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8D7CF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7CFB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255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1089</Words>
  <Characters>6212</Characters>
  <Application>Microsoft Office Word</Application>
  <DocSecurity>0</DocSecurity>
  <Lines>51</Lines>
  <Paragraphs>14</Paragraphs>
  <ScaleCrop>false</ScaleCrop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Sellmer</dc:creator>
  <cp:keywords/>
  <dc:description/>
  <cp:lastModifiedBy>Megan Sellmer</cp:lastModifiedBy>
  <cp:revision>4</cp:revision>
  <dcterms:created xsi:type="dcterms:W3CDTF">2023-04-17T20:35:00Z</dcterms:created>
  <dcterms:modified xsi:type="dcterms:W3CDTF">2023-04-17T20:42:00Z</dcterms:modified>
</cp:coreProperties>
</file>